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20E1" w14:textId="081F9559" w:rsidR="009F1591" w:rsidRPr="004B21EE" w:rsidRDefault="004B21EE" w:rsidP="00717978">
      <w:pPr>
        <w:jc w:val="center"/>
        <w:rPr>
          <w:rFonts w:ascii="Comic Sans MS" w:hAnsi="Comic Sans MS"/>
          <w:b/>
          <w:sz w:val="32"/>
          <w:u w:val="single"/>
        </w:rPr>
      </w:pPr>
      <w:r w:rsidRPr="004B21EE">
        <w:rPr>
          <w:rFonts w:ascii="Comic Sans MS" w:hAnsi="Comic Sans MS"/>
          <w:b/>
          <w:sz w:val="32"/>
          <w:u w:val="single"/>
        </w:rPr>
        <w:t xml:space="preserve">Grade </w:t>
      </w:r>
      <w:r w:rsidR="004A1DC1">
        <w:rPr>
          <w:rFonts w:ascii="Comic Sans MS" w:hAnsi="Comic Sans MS"/>
          <w:b/>
          <w:sz w:val="32"/>
          <w:u w:val="single"/>
        </w:rPr>
        <w:t>5</w:t>
      </w:r>
      <w:r w:rsidRPr="004B21EE">
        <w:rPr>
          <w:rFonts w:ascii="Comic Sans MS" w:hAnsi="Comic Sans MS"/>
          <w:b/>
          <w:sz w:val="32"/>
          <w:u w:val="single"/>
        </w:rPr>
        <w:t xml:space="preserve"> &amp; </w:t>
      </w:r>
      <w:r w:rsidR="004A1DC1">
        <w:rPr>
          <w:rFonts w:ascii="Comic Sans MS" w:hAnsi="Comic Sans MS"/>
          <w:b/>
          <w:sz w:val="32"/>
          <w:u w:val="single"/>
        </w:rPr>
        <w:t>6</w:t>
      </w:r>
      <w:r w:rsidR="00717978" w:rsidRPr="004B21EE">
        <w:rPr>
          <w:rFonts w:ascii="Comic Sans MS" w:hAnsi="Comic Sans MS"/>
          <w:b/>
          <w:sz w:val="32"/>
          <w:u w:val="single"/>
        </w:rPr>
        <w:t xml:space="preserve"> Supply List 2019/20</w:t>
      </w:r>
    </w:p>
    <w:p w14:paraId="0E0387C9" w14:textId="387CECEE" w:rsidR="00717978" w:rsidRDefault="00717978" w:rsidP="00717978">
      <w:pPr>
        <w:jc w:val="center"/>
        <w:rPr>
          <w:rFonts w:ascii="Comic Sans MS" w:hAnsi="Comic Sans MS"/>
          <w:sz w:val="32"/>
        </w:rPr>
      </w:pPr>
    </w:p>
    <w:p w14:paraId="2B9A482B" w14:textId="51E7C1CF" w:rsidR="00717978" w:rsidRPr="00717978" w:rsidRDefault="00717978" w:rsidP="00717978">
      <w:pPr>
        <w:rPr>
          <w:rFonts w:ascii="Comic Sans MS" w:hAnsi="Comic Sans MS"/>
          <w:sz w:val="28"/>
        </w:rPr>
      </w:pPr>
      <w:r w:rsidRPr="00717978">
        <w:rPr>
          <w:rFonts w:ascii="Comic Sans MS" w:hAnsi="Comic Sans MS"/>
          <w:sz w:val="28"/>
        </w:rPr>
        <w:t>Dear Parents/Guardians,</w:t>
      </w:r>
    </w:p>
    <w:p w14:paraId="43030F25" w14:textId="6768DC53" w:rsidR="00717978" w:rsidRDefault="00717978" w:rsidP="00717978">
      <w:pPr>
        <w:rPr>
          <w:rFonts w:ascii="Comic Sans MS" w:hAnsi="Comic Sans MS"/>
          <w:sz w:val="28"/>
        </w:rPr>
      </w:pPr>
    </w:p>
    <w:p w14:paraId="3CD94CD8" w14:textId="0522C004" w:rsidR="00717978" w:rsidRDefault="00717978" w:rsidP="007179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Here is a list of supplies for students to bring at the beginning of the 2019/20 school year. All other </w:t>
      </w:r>
      <w:r w:rsidR="004B21EE">
        <w:rPr>
          <w:rFonts w:ascii="Comic Sans MS" w:hAnsi="Comic Sans MS"/>
          <w:sz w:val="28"/>
        </w:rPr>
        <w:t xml:space="preserve">school </w:t>
      </w:r>
      <w:r>
        <w:rPr>
          <w:rFonts w:ascii="Comic Sans MS" w:hAnsi="Comic Sans MS"/>
          <w:sz w:val="28"/>
        </w:rPr>
        <w:t>supplies will be provided</w:t>
      </w:r>
      <w:r w:rsidR="004B21EE">
        <w:rPr>
          <w:rFonts w:ascii="Comic Sans MS" w:hAnsi="Comic Sans MS"/>
          <w:sz w:val="28"/>
        </w:rPr>
        <w:t xml:space="preserve"> by the school, for approximately $40 (invoices will be mailed in the fall)</w:t>
      </w:r>
      <w:r>
        <w:rPr>
          <w:rFonts w:ascii="Comic Sans MS" w:hAnsi="Comic Sans MS"/>
          <w:sz w:val="28"/>
        </w:rPr>
        <w:t>.</w:t>
      </w:r>
    </w:p>
    <w:p w14:paraId="371451A4" w14:textId="218CCD3B" w:rsidR="00717978" w:rsidRDefault="00717978" w:rsidP="00717978">
      <w:pPr>
        <w:rPr>
          <w:rFonts w:ascii="Comic Sans MS" w:hAnsi="Comic Sans MS"/>
          <w:sz w:val="28"/>
        </w:rPr>
      </w:pPr>
    </w:p>
    <w:p w14:paraId="31AA234E" w14:textId="283F82BB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Backpack</w:t>
      </w:r>
    </w:p>
    <w:p w14:paraId="2786F941" w14:textId="1DEB1170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Lunch Kit</w:t>
      </w:r>
    </w:p>
    <w:p w14:paraId="5E08CA6E" w14:textId="41BF1A0E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Water Bottle (optional)</w:t>
      </w:r>
    </w:p>
    <w:p w14:paraId="5B576F44" w14:textId="003E651C" w:rsidR="00FC5AD1" w:rsidRDefault="00FC5AD1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Headphones</w:t>
      </w:r>
    </w:p>
    <w:p w14:paraId="76C5DD2A" w14:textId="7D5EFE34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Indoor shoes</w:t>
      </w:r>
    </w:p>
    <w:p w14:paraId="40D8D163" w14:textId="52F25748" w:rsidR="006E4F5E" w:rsidRPr="006E4F5E" w:rsidRDefault="006E4F5E" w:rsidP="006E4F5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Gym Clothes </w:t>
      </w:r>
      <w:bookmarkStart w:id="0" w:name="_GoBack"/>
      <w:bookmarkEnd w:id="0"/>
    </w:p>
    <w:p w14:paraId="06E6350D" w14:textId="011DAE73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Pencil case </w:t>
      </w:r>
    </w:p>
    <w:p w14:paraId="6ABA113F" w14:textId="43313C68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Disinfectant wipes</w:t>
      </w:r>
    </w:p>
    <w:p w14:paraId="52E747D5" w14:textId="63A17125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Box of Kleenex </w:t>
      </w:r>
    </w:p>
    <w:p w14:paraId="437E7B7F" w14:textId="62670459" w:rsidR="00717978" w:rsidRDefault="00717978" w:rsidP="00717978">
      <w:pPr>
        <w:rPr>
          <w:rFonts w:ascii="Comic Sans MS" w:hAnsi="Comic Sans MS"/>
          <w:sz w:val="28"/>
        </w:rPr>
      </w:pPr>
    </w:p>
    <w:p w14:paraId="251EBACD" w14:textId="093575B6" w:rsidR="00717978" w:rsidRDefault="00717978" w:rsidP="007179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Thank you very much! I hope you all have a wonderful summer and we will see you in the fall!</w:t>
      </w:r>
    </w:p>
    <w:p w14:paraId="62F18EE6" w14:textId="6803E7D7" w:rsidR="00717978" w:rsidRDefault="00717978" w:rsidP="00717978">
      <w:pPr>
        <w:rPr>
          <w:rFonts w:ascii="Comic Sans MS" w:hAnsi="Comic Sans MS"/>
          <w:sz w:val="28"/>
        </w:rPr>
      </w:pPr>
    </w:p>
    <w:p w14:paraId="78E21E96" w14:textId="04F63E1B" w:rsidR="00717978" w:rsidRDefault="00717978" w:rsidP="007179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Sincerely,</w:t>
      </w:r>
    </w:p>
    <w:p w14:paraId="75B94D13" w14:textId="60CEC5BD" w:rsidR="00717978" w:rsidRDefault="00717978" w:rsidP="00717978">
      <w:pPr>
        <w:rPr>
          <w:rFonts w:ascii="Comic Sans MS" w:hAnsi="Comic Sans MS"/>
          <w:sz w:val="28"/>
        </w:rPr>
      </w:pPr>
    </w:p>
    <w:p w14:paraId="7784DCF7" w14:textId="539AEB5B" w:rsidR="00717978" w:rsidRDefault="004A1DC1" w:rsidP="007179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Mrs. Debbie </w:t>
      </w:r>
      <w:proofErr w:type="spellStart"/>
      <w:r>
        <w:rPr>
          <w:rFonts w:ascii="Comic Sans MS" w:hAnsi="Comic Sans MS"/>
          <w:sz w:val="28"/>
        </w:rPr>
        <w:t>Breitkreitz</w:t>
      </w:r>
      <w:proofErr w:type="spellEnd"/>
    </w:p>
    <w:p w14:paraId="1070E445" w14:textId="6CD82AE3" w:rsidR="00717978" w:rsidRDefault="00717978" w:rsidP="00717978">
      <w:pPr>
        <w:rPr>
          <w:rFonts w:ascii="Comic Sans MS" w:hAnsi="Comic Sans MS"/>
          <w:sz w:val="28"/>
        </w:rPr>
      </w:pPr>
    </w:p>
    <w:p w14:paraId="3DC7AB94" w14:textId="3BF23ECD" w:rsidR="00717978" w:rsidRPr="00717978" w:rsidRDefault="00717978" w:rsidP="00717978">
      <w:pPr>
        <w:rPr>
          <w:rFonts w:ascii="Comic Sans MS" w:hAnsi="Comic Sans MS"/>
          <w:sz w:val="28"/>
        </w:rPr>
      </w:pPr>
    </w:p>
    <w:sectPr w:rsidR="00717978" w:rsidRPr="00717978" w:rsidSect="00B414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84E4A"/>
    <w:multiLevelType w:val="hybridMultilevel"/>
    <w:tmpl w:val="58FE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78"/>
    <w:rsid w:val="00131151"/>
    <w:rsid w:val="004A1DC1"/>
    <w:rsid w:val="004B21EE"/>
    <w:rsid w:val="00695786"/>
    <w:rsid w:val="006E4F5E"/>
    <w:rsid w:val="00717978"/>
    <w:rsid w:val="00B41470"/>
    <w:rsid w:val="00BB43A5"/>
    <w:rsid w:val="00F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EB79"/>
  <w15:chartTrackingRefBased/>
  <w15:docId w15:val="{F0DA0153-40A7-0B45-9893-4635C619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Maureen Fleming</cp:lastModifiedBy>
  <cp:revision>4</cp:revision>
  <dcterms:created xsi:type="dcterms:W3CDTF">2019-07-04T15:55:00Z</dcterms:created>
  <dcterms:modified xsi:type="dcterms:W3CDTF">2019-07-04T15:57:00Z</dcterms:modified>
</cp:coreProperties>
</file>